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C03344" w:rsidRDefault="00142A0E">
      <w:r w:rsidRPr="00C03344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C03344" w:rsidRDefault="004B0783" w:rsidP="004B0783">
      <w:pPr>
        <w:tabs>
          <w:tab w:val="left" w:pos="3045"/>
        </w:tabs>
      </w:pPr>
      <w:r w:rsidRPr="00C03344">
        <w:tab/>
      </w:r>
    </w:p>
    <w:p w14:paraId="2E8B5377" w14:textId="77777777" w:rsidR="00134447" w:rsidRPr="00C03344" w:rsidRDefault="00134447"/>
    <w:p w14:paraId="320DC4E9" w14:textId="77777777" w:rsidR="00694DEB" w:rsidRPr="00C03344" w:rsidRDefault="00694DEB" w:rsidP="00694DEB">
      <w:pPr>
        <w:tabs>
          <w:tab w:val="left" w:pos="1230"/>
        </w:tabs>
      </w:pPr>
    </w:p>
    <w:p w14:paraId="5547FFD3" w14:textId="77777777" w:rsidR="00694DEB" w:rsidRPr="00C03344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C03344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344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C03344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03344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C03344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03344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C03344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2850" w:type="dxa"/>
        <w:tblLook w:val="04A0" w:firstRow="1" w:lastRow="0" w:firstColumn="1" w:lastColumn="0" w:noHBand="0" w:noVBand="1"/>
      </w:tblPr>
      <w:tblGrid>
        <w:gridCol w:w="3347"/>
        <w:gridCol w:w="2513"/>
        <w:gridCol w:w="3495"/>
        <w:gridCol w:w="3495"/>
      </w:tblGrid>
      <w:tr w:rsidR="006079B2" w:rsidRPr="00C03344" w14:paraId="11E45156" w14:textId="77777777" w:rsidTr="00865A65">
        <w:trPr>
          <w:trHeight w:val="429"/>
        </w:trPr>
        <w:tc>
          <w:tcPr>
            <w:tcW w:w="3347" w:type="dxa"/>
            <w:vAlign w:val="center"/>
            <w:hideMark/>
          </w:tcPr>
          <w:p w14:paraId="42EB6C60" w14:textId="46B388CE" w:rsidR="006079B2" w:rsidRPr="00C03344" w:rsidRDefault="006079B2" w:rsidP="006079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185D29"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03344"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30</w:t>
            </w:r>
            <w:r w:rsidR="00185D29"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13" w:type="dxa"/>
            <w:vAlign w:val="center"/>
          </w:tcPr>
          <w:p w14:paraId="5CA96F46" w14:textId="77777777" w:rsidR="006079B2" w:rsidRPr="00C03344" w:rsidRDefault="006079B2" w:rsidP="006079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95" w:type="dxa"/>
            <w:vAlign w:val="center"/>
          </w:tcPr>
          <w:p w14:paraId="7DBC9550" w14:textId="7CF00771" w:rsidR="006079B2" w:rsidRPr="00C03344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85D29"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r w:rsidR="00C03344"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proofErr w:type="gramEnd"/>
            <w:r w:rsidR="00185D29"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85D29"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ноября 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 г.</w:t>
            </w:r>
          </w:p>
        </w:tc>
        <w:tc>
          <w:tcPr>
            <w:tcW w:w="3495" w:type="dxa"/>
            <w:vAlign w:val="center"/>
            <w:hideMark/>
          </w:tcPr>
          <w:p w14:paraId="6B1EA672" w14:textId="0D3D24E1" w:rsidR="006079B2" w:rsidRPr="00C03344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08</w:t>
            </w:r>
            <w:proofErr w:type="gramEnd"/>
            <w:r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и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юня</w:t>
            </w:r>
            <w:r w:rsidRPr="00C03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 г.</w:t>
            </w:r>
          </w:p>
        </w:tc>
      </w:tr>
    </w:tbl>
    <w:p w14:paraId="7F1115B2" w14:textId="77777777" w:rsidR="000754AC" w:rsidRPr="00C03344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C03344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C03344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C03344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C03344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B7F658C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A41580">
        <w:rPr>
          <w:rFonts w:ascii="Times New Roman" w:eastAsia="Times New Roman" w:hAnsi="Times New Roman"/>
          <w:sz w:val="24"/>
          <w:szCs w:val="24"/>
          <w:lang w:val="tg-Cyrl-TJ" w:eastAsia="ru-RU"/>
        </w:rPr>
        <w:t xml:space="preserve">          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 w:rsidRPr="00C0334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C0334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C0334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C0334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C0334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C03344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0334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03344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C0334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03344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C0334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C03344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C0334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C0334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C0334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C03344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C03344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C03344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C03344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C03344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C0334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C03344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883BBA" w:rsidRPr="00C03344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883BBA" w:rsidRPr="00C0334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 w:rsidRPr="00C03344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 w:rsidRPr="00C0334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 w:rsidRPr="00C03344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C03344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C0334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C0334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C0334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C0334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 w:rsidRPr="00C0334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C03344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C03344">
        <w:rPr>
          <w:rFonts w:ascii="Times New Roman" w:hAnsi="Times New Roman"/>
          <w:sz w:val="24"/>
          <w:szCs w:val="24"/>
          <w:lang w:eastAsia="ru-RU"/>
        </w:rPr>
        <w:t>0</w:t>
      </w:r>
      <w:r w:rsidRPr="00C03344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FB93EE9" w:rsidR="000754AC" w:rsidRPr="00C03344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45D5E" w:rsidRPr="00C03344">
        <w:rPr>
          <w:rFonts w:ascii="Times New Roman" w:hAnsi="Times New Roman"/>
          <w:b/>
          <w:sz w:val="24"/>
          <w:szCs w:val="24"/>
          <w:lang w:eastAsia="ru-RU"/>
        </w:rPr>
        <w:t>приобретение насосов скважинного типа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C03344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C03344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C03344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C03344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C03344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C03344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2140B23" w:rsidR="000754AC" w:rsidRPr="00C03344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45D5E" w:rsidRPr="00C0334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двести двадцать три тысячи четыреста семьдесят шесть</w:t>
      </w:r>
      <w:r w:rsidR="00C46077" w:rsidRPr="00C0334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сомони, </w:t>
      </w:r>
      <w:r w:rsidR="00945D5E" w:rsidRPr="00C0334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71</w:t>
      </w:r>
      <w:r w:rsidR="00C46077" w:rsidRPr="00C0334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дирам</w:t>
      </w:r>
      <w:r w:rsidR="00B9746A" w:rsidRPr="00C03344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C033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945D5E" w:rsidRPr="00C033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223 476,71</w:t>
      </w:r>
      <w:r w:rsidR="006079B2" w:rsidRPr="00C033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C033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C03344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C0334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C03344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C03344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C03344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C03344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C03344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C03344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C03344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C03344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C03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C03344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C03344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C03344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C03344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C033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03344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9A148EE" w:rsidR="000754AC" w:rsidRPr="00C03344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079B2" w:rsidRPr="00C0334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03344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079B2"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C03344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03344" w:rsidRPr="00C03344">
        <w:rPr>
          <w:rFonts w:ascii="Times New Roman" w:hAnsi="Times New Roman"/>
          <w:b/>
          <w:sz w:val="24"/>
          <w:szCs w:val="24"/>
          <w:lang w:val="tg-Cyrl-TJ"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ноября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202</w:t>
      </w:r>
      <w:r w:rsidR="00A740E7" w:rsidRPr="00C0334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03344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C03344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C03344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C03344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C03344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C03344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C03344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C03344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F15F2B6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079B2" w:rsidRPr="00C0334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0334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03344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C03344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03344" w:rsidRPr="00C03344">
        <w:rPr>
          <w:rFonts w:ascii="Times New Roman" w:hAnsi="Times New Roman"/>
          <w:b/>
          <w:sz w:val="24"/>
          <w:szCs w:val="24"/>
          <w:lang w:val="tg-Cyrl-TJ"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C03344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 w:rsidRPr="00C0334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03344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C03344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C0334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03344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C03344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03344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0BDC858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 w:rsidRPr="00C0334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45D5E" w:rsidRPr="00C0334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C03344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 w:rsidRPr="00C0334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03344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C03344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C0334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C03344">
        <w:t xml:space="preserve"> </w:t>
      </w:r>
      <w:r w:rsidR="001A32B4" w:rsidRPr="00C0334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C03344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C03344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C03344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C03344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>Заявки</w:t>
      </w:r>
      <w:r w:rsidRPr="00C03344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C03344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C0334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C03344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33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C03344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C03344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3344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C03344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1348086" w:rsidR="004B0783" w:rsidRPr="00C03344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92423C"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757819"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C0334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C03344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C03344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C03344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C03344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C03344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C03344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C03344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C03344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C03344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C03344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C03344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D3C0CB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C1A0ED" w14:textId="46477E03" w:rsidR="005879E2" w:rsidRDefault="005879E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BA11BB" w14:textId="77777777" w:rsidR="005879E2" w:rsidRPr="00C03344" w:rsidRDefault="005879E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C03344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C03344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C03344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C03344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C03344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22E1"/>
    <w:rsid w:val="00155733"/>
    <w:rsid w:val="001613CE"/>
    <w:rsid w:val="00177AFC"/>
    <w:rsid w:val="00185D29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3C07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21C55"/>
    <w:rsid w:val="005279D3"/>
    <w:rsid w:val="00544498"/>
    <w:rsid w:val="0054535E"/>
    <w:rsid w:val="0056515E"/>
    <w:rsid w:val="00567E64"/>
    <w:rsid w:val="00573E99"/>
    <w:rsid w:val="00582CAC"/>
    <w:rsid w:val="005879E2"/>
    <w:rsid w:val="005B1397"/>
    <w:rsid w:val="005B349C"/>
    <w:rsid w:val="005D17AD"/>
    <w:rsid w:val="005D19DD"/>
    <w:rsid w:val="005E2545"/>
    <w:rsid w:val="005E4B5A"/>
    <w:rsid w:val="005F497C"/>
    <w:rsid w:val="00606889"/>
    <w:rsid w:val="006079B2"/>
    <w:rsid w:val="0062192C"/>
    <w:rsid w:val="006273D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819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2423C"/>
    <w:rsid w:val="00932723"/>
    <w:rsid w:val="00936573"/>
    <w:rsid w:val="00941988"/>
    <w:rsid w:val="0094580B"/>
    <w:rsid w:val="00945D5E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0FCD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1580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344"/>
    <w:rsid w:val="00C367B1"/>
    <w:rsid w:val="00C46077"/>
    <w:rsid w:val="00C46CE0"/>
    <w:rsid w:val="00C528A8"/>
    <w:rsid w:val="00C63019"/>
    <w:rsid w:val="00C6322C"/>
    <w:rsid w:val="00C66B78"/>
    <w:rsid w:val="00C67B23"/>
    <w:rsid w:val="00C719BE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594B4-C69F-45C0-9275-97F3AD18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7</cp:revision>
  <cp:lastPrinted>2023-11-08T05:13:00Z</cp:lastPrinted>
  <dcterms:created xsi:type="dcterms:W3CDTF">2023-10-26T05:24:00Z</dcterms:created>
  <dcterms:modified xsi:type="dcterms:W3CDTF">2023-11-08T05:19:00Z</dcterms:modified>
</cp:coreProperties>
</file>